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E783" w14:textId="77777777" w:rsidR="00815BDE" w:rsidRPr="000671D3" w:rsidRDefault="00043943" w:rsidP="00472EC1">
      <w:pPr>
        <w:tabs>
          <w:tab w:val="right" w:pos="284"/>
          <w:tab w:val="left" w:pos="408"/>
        </w:tabs>
        <w:spacing w:before="120" w:after="15"/>
        <w:jc w:val="right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Załącznik nr 2</w:t>
      </w:r>
    </w:p>
    <w:p w14:paraId="0C007DE3" w14:textId="77777777" w:rsidR="00815BDE" w:rsidRPr="000671D3" w:rsidRDefault="00815BDE" w:rsidP="00815BDE">
      <w:pPr>
        <w:tabs>
          <w:tab w:val="right" w:pos="284"/>
          <w:tab w:val="left" w:pos="408"/>
        </w:tabs>
        <w:spacing w:before="45" w:after="15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  <w:t>Formularz Oferty</w:t>
      </w:r>
      <w:r w:rsidRPr="000671D3">
        <w:rPr>
          <w:rFonts w:ascii="Times New Roman" w:hAnsi="Times New Roman" w:cs="Times New Roman"/>
          <w:b/>
        </w:rPr>
        <w:br/>
      </w:r>
    </w:p>
    <w:p w14:paraId="09EA1328" w14:textId="77777777" w:rsidR="00043943" w:rsidRPr="000671D3" w:rsidRDefault="00043943" w:rsidP="00043943">
      <w:pPr>
        <w:spacing w:before="45" w:after="15"/>
        <w:ind w:left="4956" w:firstLine="708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Regionalna Dyrekcja</w:t>
      </w:r>
    </w:p>
    <w:p w14:paraId="73EDA704" w14:textId="77777777" w:rsidR="00043943" w:rsidRPr="000671D3" w:rsidRDefault="00043943" w:rsidP="00043943">
      <w:pPr>
        <w:spacing w:before="45" w:after="15"/>
        <w:ind w:left="4956" w:firstLine="708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Ochrony Środowiska w Warszawie</w:t>
      </w:r>
    </w:p>
    <w:p w14:paraId="7F2D3B36" w14:textId="77777777" w:rsidR="00815BDE" w:rsidRPr="000671D3" w:rsidRDefault="00815BDE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 xml:space="preserve">ul. </w:t>
      </w:r>
      <w:r w:rsidR="00043943" w:rsidRPr="000671D3">
        <w:rPr>
          <w:rFonts w:ascii="Times New Roman" w:hAnsi="Times New Roman" w:cs="Times New Roman"/>
        </w:rPr>
        <w:t>Henryka Sienkiewicza 3</w:t>
      </w:r>
    </w:p>
    <w:p w14:paraId="05458314" w14:textId="77777777" w:rsidR="00815BDE" w:rsidRPr="000671D3" w:rsidRDefault="00043943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00-015</w:t>
      </w:r>
      <w:r w:rsidR="00815BDE" w:rsidRPr="000671D3">
        <w:rPr>
          <w:rFonts w:ascii="Times New Roman" w:hAnsi="Times New Roman" w:cs="Times New Roman"/>
        </w:rPr>
        <w:t xml:space="preserve"> Warszawa </w:t>
      </w:r>
    </w:p>
    <w:p w14:paraId="56C23E80" w14:textId="77777777" w:rsidR="00815BDE" w:rsidRPr="000671D3" w:rsidRDefault="00815BDE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507"/>
      </w:tblGrid>
      <w:tr w:rsidR="00815BDE" w:rsidRPr="000671D3" w14:paraId="12781DF9" w14:textId="77777777" w:rsidTr="006B66C5">
        <w:trPr>
          <w:trHeight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31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Nazwa /firma/ Wykonawcy:</w:t>
            </w:r>
          </w:p>
          <w:p w14:paraId="0251AD7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BDE" w:rsidRPr="000671D3" w14:paraId="2102CD22" w14:textId="77777777" w:rsidTr="006B66C5">
        <w:trPr>
          <w:trHeight w:hRule="exact" w:val="5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35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ED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Kod pocztowy:</w:t>
            </w:r>
          </w:p>
        </w:tc>
      </w:tr>
      <w:tr w:rsidR="00815BDE" w:rsidRPr="000671D3" w14:paraId="199C5D94" w14:textId="77777777" w:rsidTr="006B66C5">
        <w:trPr>
          <w:trHeight w:hRule="exact" w:val="42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D5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06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Województwo:</w:t>
            </w:r>
          </w:p>
        </w:tc>
      </w:tr>
      <w:tr w:rsidR="00815BDE" w:rsidRPr="000671D3" w14:paraId="340D20A7" w14:textId="77777777" w:rsidTr="006B66C5">
        <w:trPr>
          <w:trHeight w:hRule="exact"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60C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Telefon:</w:t>
            </w:r>
          </w:p>
          <w:p w14:paraId="12F4E571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3AD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Faks:</w:t>
            </w:r>
          </w:p>
          <w:p w14:paraId="654F7374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BDE" w:rsidRPr="000671D3" w14:paraId="57AF72DF" w14:textId="77777777" w:rsidTr="006B66C5">
        <w:trPr>
          <w:trHeight w:hRule="exact" w:val="4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5A4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Poczta elektroniczna/e-mail/: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FA8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Adres internetowy/URL/:</w:t>
            </w:r>
          </w:p>
        </w:tc>
      </w:tr>
      <w:tr w:rsidR="00815BDE" w:rsidRPr="000671D3" w14:paraId="0CD1F358" w14:textId="77777777" w:rsidTr="006B66C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09D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NIP:</w:t>
            </w:r>
          </w:p>
          <w:p w14:paraId="49A7F43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020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WPIS DO CEDG: TAK/NIE</w:t>
            </w:r>
          </w:p>
          <w:p w14:paraId="764D4160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NR KRS:</w:t>
            </w:r>
          </w:p>
        </w:tc>
      </w:tr>
    </w:tbl>
    <w:p w14:paraId="6D7126FF" w14:textId="77777777" w:rsidR="00815BDE" w:rsidRPr="000671D3" w:rsidRDefault="00815BDE" w:rsidP="00815BDE">
      <w:pPr>
        <w:pStyle w:val="Tekstpodstawowy"/>
        <w:spacing w:before="45" w:after="15"/>
        <w:ind w:left="856"/>
        <w:jc w:val="both"/>
        <w:rPr>
          <w:bCs/>
          <w:sz w:val="20"/>
        </w:rPr>
      </w:pPr>
    </w:p>
    <w:p w14:paraId="28F1EF09" w14:textId="3B4AEB00" w:rsidR="00815BDE" w:rsidRPr="00232950" w:rsidRDefault="00815BDE" w:rsidP="00815BDE">
      <w:pPr>
        <w:numPr>
          <w:ilvl w:val="0"/>
          <w:numId w:val="1"/>
        </w:numPr>
        <w:spacing w:before="240" w:after="75" w:line="360" w:lineRule="auto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</w:rPr>
        <w:t xml:space="preserve">W nawiązaniu do </w:t>
      </w:r>
      <w:r w:rsidR="00CB1E8D" w:rsidRPr="00232950">
        <w:rPr>
          <w:rFonts w:ascii="Times New Roman" w:hAnsi="Times New Roman" w:cs="Times New Roman"/>
        </w:rPr>
        <w:t xml:space="preserve">zapytania ofertowego </w:t>
      </w:r>
      <w:r w:rsidR="00C64C98" w:rsidRPr="00232950">
        <w:rPr>
          <w:rFonts w:ascii="Times New Roman" w:hAnsi="Times New Roman" w:cs="Times New Roman"/>
        </w:rPr>
        <w:t>pt.</w:t>
      </w:r>
      <w:r w:rsidRPr="00232950">
        <w:rPr>
          <w:rFonts w:ascii="Times New Roman" w:hAnsi="Times New Roman" w:cs="Times New Roman"/>
        </w:rPr>
        <w:t xml:space="preserve">: </w:t>
      </w:r>
      <w:r w:rsidR="000671D3" w:rsidRPr="00232950">
        <w:rPr>
          <w:rFonts w:ascii="Times New Roman" w:hAnsi="Times New Roman" w:cs="Times New Roman"/>
          <w:b/>
        </w:rPr>
        <w:t>d</w:t>
      </w:r>
      <w:r w:rsidRPr="00232950">
        <w:rPr>
          <w:rFonts w:ascii="Times New Roman" w:hAnsi="Times New Roman" w:cs="Times New Roman"/>
          <w:b/>
        </w:rPr>
        <w:t xml:space="preserve">ostawa </w:t>
      </w:r>
      <w:r w:rsidR="00CB1E8D" w:rsidRPr="00232950">
        <w:rPr>
          <w:rFonts w:ascii="Times New Roman" w:hAnsi="Times New Roman" w:cs="Times New Roman"/>
          <w:b/>
        </w:rPr>
        <w:t>trzech sztuk urządzeń wielofunkcyjnych</w:t>
      </w:r>
      <w:r w:rsidRPr="00232950">
        <w:rPr>
          <w:rFonts w:ascii="Times New Roman" w:hAnsi="Times New Roman" w:cs="Times New Roman"/>
        </w:rPr>
        <w:t xml:space="preserve"> składam </w:t>
      </w:r>
      <w:r w:rsidR="00C55DE0">
        <w:rPr>
          <w:rFonts w:ascii="Times New Roman" w:hAnsi="Times New Roman" w:cs="Times New Roman"/>
        </w:rPr>
        <w:t xml:space="preserve">następującą </w:t>
      </w:r>
      <w:r w:rsidRPr="00232950">
        <w:rPr>
          <w:rFonts w:ascii="Times New Roman" w:hAnsi="Times New Roman" w:cs="Times New Roman"/>
        </w:rPr>
        <w:t>ofertę</w:t>
      </w:r>
      <w:r w:rsidR="00C55DE0">
        <w:rPr>
          <w:rFonts w:ascii="Times New Roman" w:hAnsi="Times New Roman" w:cs="Times New Roman"/>
        </w:rPr>
        <w:t xml:space="preserve"> </w:t>
      </w:r>
      <w:r w:rsidRPr="00232950">
        <w:rPr>
          <w:rFonts w:ascii="Times New Roman" w:hAnsi="Times New Roman" w:cs="Times New Roman"/>
        </w:rPr>
        <w:t xml:space="preserve">Oświadczam, że zapoznałem się ze wszystkimi postanowieniami </w:t>
      </w:r>
      <w:r w:rsidR="00CB1E8D" w:rsidRPr="00232950">
        <w:rPr>
          <w:rFonts w:ascii="Times New Roman" w:hAnsi="Times New Roman" w:cs="Times New Roman"/>
        </w:rPr>
        <w:t xml:space="preserve">opisu przedmiotu zamówienia, </w:t>
      </w:r>
      <w:r w:rsidRPr="00232950">
        <w:rPr>
          <w:rFonts w:ascii="Times New Roman" w:hAnsi="Times New Roman" w:cs="Times New Roman"/>
        </w:rPr>
        <w:t>akceptuję je i jestem gotó</w:t>
      </w:r>
      <w:r w:rsidR="00CB1E8D" w:rsidRPr="00232950">
        <w:rPr>
          <w:rFonts w:ascii="Times New Roman" w:hAnsi="Times New Roman" w:cs="Times New Roman"/>
        </w:rPr>
        <w:t xml:space="preserve">w zawrzeć umowę z Zamawiającym </w:t>
      </w:r>
      <w:r w:rsidRPr="00232950">
        <w:rPr>
          <w:rFonts w:ascii="Times New Roman" w:hAnsi="Times New Roman" w:cs="Times New Roman"/>
        </w:rPr>
        <w:t>na ustalonych przez niego warunkach i we wskazanym przez niego miejscu i terminie.</w:t>
      </w:r>
    </w:p>
    <w:p w14:paraId="646C0369" w14:textId="77777777" w:rsidR="00815BDE" w:rsidRPr="00232950" w:rsidRDefault="00815BDE" w:rsidP="00815BDE">
      <w:pPr>
        <w:numPr>
          <w:ilvl w:val="0"/>
          <w:numId w:val="1"/>
        </w:numPr>
        <w:spacing w:after="75" w:line="360" w:lineRule="auto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</w:rPr>
        <w:t>W zakresie oferowanych części akceptuję terminy wykonania zamówienia, warunki płatnoś</w:t>
      </w:r>
      <w:r w:rsidR="00797F59" w:rsidRPr="00232950">
        <w:rPr>
          <w:rFonts w:ascii="Times New Roman" w:hAnsi="Times New Roman" w:cs="Times New Roman"/>
        </w:rPr>
        <w:t>ci i gwarancji zgodne ze wzorem umowy, stanowiącej załącznik nr 4 oraz zgodnie z opisem przedmiotu zamówienia stanowiącego załącznik nr 1.</w:t>
      </w:r>
    </w:p>
    <w:p w14:paraId="1ECBB680" w14:textId="77777777" w:rsidR="00815BDE" w:rsidRPr="00232950" w:rsidRDefault="00815BDE" w:rsidP="00815BDE">
      <w:pPr>
        <w:spacing w:after="75" w:line="360" w:lineRule="auto"/>
        <w:ind w:left="360"/>
        <w:jc w:val="both"/>
        <w:rPr>
          <w:rFonts w:ascii="Times New Roman" w:hAnsi="Times New Roman" w:cs="Times New Roman"/>
        </w:rPr>
      </w:pPr>
    </w:p>
    <w:p w14:paraId="082520CC" w14:textId="77777777" w:rsidR="00815BDE" w:rsidRPr="00232950" w:rsidRDefault="000671D3" w:rsidP="00815BD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32950">
        <w:rPr>
          <w:b/>
          <w:sz w:val="22"/>
          <w:szCs w:val="22"/>
        </w:rPr>
        <w:t>OFERTA WYKONAWCY</w:t>
      </w:r>
    </w:p>
    <w:p w14:paraId="1367F2DA" w14:textId="4FE48B77" w:rsidR="00815BDE" w:rsidRPr="00232950" w:rsidRDefault="00815BDE" w:rsidP="000671D3">
      <w:pPr>
        <w:spacing w:line="360" w:lineRule="auto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</w:rPr>
        <w:t>Oferuję wykonanie przedmiotu zamówienia w zakresie określonym w</w:t>
      </w:r>
      <w:r w:rsidR="00C87AD2">
        <w:rPr>
          <w:rFonts w:ascii="Times New Roman" w:hAnsi="Times New Roman" w:cs="Times New Roman"/>
        </w:rPr>
        <w:t xml:space="preserve"> </w:t>
      </w:r>
      <w:r w:rsidR="00F304EA" w:rsidRPr="00232950">
        <w:rPr>
          <w:rFonts w:ascii="Times New Roman" w:hAnsi="Times New Roman" w:cs="Times New Roman"/>
        </w:rPr>
        <w:t>opisie przedmiotu zamówi</w:t>
      </w:r>
      <w:r w:rsidR="00C87AD2">
        <w:rPr>
          <w:rFonts w:ascii="Times New Roman" w:hAnsi="Times New Roman" w:cs="Times New Roman"/>
        </w:rPr>
        <w:t>enia stanowiącym załącznik nr 1 oraz wzorze umowy stanowiącym załącznik nr 4,</w:t>
      </w:r>
      <w:r w:rsidRPr="00232950">
        <w:rPr>
          <w:rFonts w:ascii="Times New Roman" w:hAnsi="Times New Roman" w:cs="Times New Roman"/>
        </w:rPr>
        <w:t xml:space="preserve"> za łączny koszt .............................. PLN brutto</w:t>
      </w:r>
      <w:r w:rsidR="000671D3" w:rsidRPr="00232950">
        <w:rPr>
          <w:rFonts w:ascii="Times New Roman" w:hAnsi="Times New Roman" w:cs="Times New Roman"/>
        </w:rPr>
        <w:t xml:space="preserve"> (słownie: </w:t>
      </w:r>
      <w:r w:rsidR="00F304EA" w:rsidRPr="00232950">
        <w:rPr>
          <w:rFonts w:ascii="Times New Roman" w:hAnsi="Times New Roman" w:cs="Times New Roman"/>
        </w:rPr>
        <w:t>…</w:t>
      </w:r>
      <w:r w:rsidRPr="00232950">
        <w:rPr>
          <w:rFonts w:ascii="Times New Roman" w:hAnsi="Times New Roman" w:cs="Times New Roman"/>
        </w:rPr>
        <w:t xml:space="preserve">……….………………..). </w:t>
      </w:r>
    </w:p>
    <w:p w14:paraId="15DC4647" w14:textId="77777777" w:rsidR="00815BDE" w:rsidRPr="00232950" w:rsidRDefault="00815BDE" w:rsidP="00815BDE">
      <w:pPr>
        <w:pStyle w:val="Akapitzlist"/>
        <w:spacing w:line="360" w:lineRule="auto"/>
        <w:ind w:left="0"/>
        <w:rPr>
          <w:sz w:val="22"/>
          <w:szCs w:val="22"/>
        </w:rPr>
      </w:pPr>
      <w:r w:rsidRPr="00232950">
        <w:rPr>
          <w:b/>
          <w:sz w:val="22"/>
          <w:szCs w:val="22"/>
        </w:rPr>
        <w:t xml:space="preserve">    w tym:</w:t>
      </w:r>
      <w:r w:rsidRPr="00232950">
        <w:rPr>
          <w:sz w:val="22"/>
          <w:szCs w:val="22"/>
        </w:rPr>
        <w:t xml:space="preserve"> </w:t>
      </w:r>
    </w:p>
    <w:p w14:paraId="3E80C44C" w14:textId="30830412" w:rsidR="00815BDE" w:rsidRPr="00232950" w:rsidRDefault="00815BDE" w:rsidP="00815BDE">
      <w:pPr>
        <w:pStyle w:val="Akapitzlist"/>
        <w:numPr>
          <w:ilvl w:val="0"/>
          <w:numId w:val="3"/>
        </w:numPr>
        <w:spacing w:line="360" w:lineRule="auto"/>
        <w:ind w:left="623"/>
        <w:rPr>
          <w:sz w:val="22"/>
          <w:szCs w:val="22"/>
        </w:rPr>
      </w:pPr>
      <w:r w:rsidRPr="00232950">
        <w:rPr>
          <w:sz w:val="22"/>
          <w:szCs w:val="22"/>
        </w:rPr>
        <w:t xml:space="preserve">cena 1 szt. </w:t>
      </w:r>
      <w:r w:rsidR="00232950">
        <w:rPr>
          <w:sz w:val="22"/>
          <w:szCs w:val="22"/>
        </w:rPr>
        <w:t>urządzenia wielofunkcyjnego</w:t>
      </w:r>
      <w:r w:rsidR="00CB5B35">
        <w:rPr>
          <w:sz w:val="22"/>
          <w:szCs w:val="22"/>
        </w:rPr>
        <w:t xml:space="preserve"> (</w:t>
      </w:r>
      <w:r w:rsidR="000F0F71">
        <w:rPr>
          <w:sz w:val="22"/>
          <w:szCs w:val="22"/>
        </w:rPr>
        <w:t xml:space="preserve">wskazać: </w:t>
      </w:r>
      <w:r w:rsidR="00CB5B35">
        <w:rPr>
          <w:sz w:val="22"/>
          <w:szCs w:val="22"/>
        </w:rPr>
        <w:t>producent/model/typ</w:t>
      </w:r>
      <w:r w:rsidR="003E2FEC">
        <w:rPr>
          <w:sz w:val="22"/>
          <w:szCs w:val="22"/>
        </w:rPr>
        <w:t xml:space="preserve"> …………………</w:t>
      </w:r>
      <w:r w:rsidR="00CB5B35">
        <w:rPr>
          <w:sz w:val="22"/>
          <w:szCs w:val="22"/>
        </w:rPr>
        <w:t>)</w:t>
      </w:r>
      <w:r w:rsidR="00232950">
        <w:rPr>
          <w:sz w:val="22"/>
          <w:szCs w:val="22"/>
        </w:rPr>
        <w:t xml:space="preserve"> </w:t>
      </w:r>
      <w:r w:rsidR="000F0F71">
        <w:rPr>
          <w:sz w:val="22"/>
          <w:szCs w:val="22"/>
        </w:rPr>
        <w:br/>
      </w:r>
      <w:r w:rsidR="00232950">
        <w:rPr>
          <w:sz w:val="22"/>
          <w:szCs w:val="22"/>
        </w:rPr>
        <w:t>……</w:t>
      </w:r>
      <w:r w:rsidRPr="00232950">
        <w:rPr>
          <w:sz w:val="22"/>
          <w:szCs w:val="22"/>
        </w:rPr>
        <w:t>…</w:t>
      </w:r>
      <w:r w:rsidR="00232950">
        <w:rPr>
          <w:sz w:val="22"/>
          <w:szCs w:val="22"/>
        </w:rPr>
        <w:t xml:space="preserve"> </w:t>
      </w:r>
      <w:r w:rsidRPr="00232950">
        <w:rPr>
          <w:sz w:val="22"/>
          <w:szCs w:val="22"/>
        </w:rPr>
        <w:t xml:space="preserve">PLN brutto </w:t>
      </w:r>
      <w:r w:rsidR="000671D3" w:rsidRPr="00232950">
        <w:rPr>
          <w:sz w:val="22"/>
          <w:szCs w:val="22"/>
        </w:rPr>
        <w:t>x 3</w:t>
      </w:r>
      <w:r w:rsidR="00232950">
        <w:rPr>
          <w:sz w:val="22"/>
          <w:szCs w:val="22"/>
        </w:rPr>
        <w:t xml:space="preserve"> = łączna cena </w:t>
      </w:r>
      <w:r w:rsidRPr="00232950">
        <w:rPr>
          <w:sz w:val="22"/>
          <w:szCs w:val="22"/>
        </w:rPr>
        <w:t>………………PLN brutto</w:t>
      </w:r>
    </w:p>
    <w:p w14:paraId="6CF75B6B" w14:textId="77777777" w:rsidR="00815BDE" w:rsidRPr="00232950" w:rsidRDefault="00815BDE" w:rsidP="000671D3">
      <w:pPr>
        <w:pStyle w:val="Akapitzlist"/>
        <w:numPr>
          <w:ilvl w:val="0"/>
          <w:numId w:val="3"/>
        </w:numPr>
        <w:spacing w:line="360" w:lineRule="auto"/>
        <w:ind w:left="618" w:hanging="357"/>
        <w:rPr>
          <w:sz w:val="22"/>
          <w:szCs w:val="22"/>
        </w:rPr>
      </w:pPr>
      <w:r w:rsidRPr="00232950">
        <w:rPr>
          <w:sz w:val="22"/>
          <w:szCs w:val="22"/>
        </w:rPr>
        <w:t>łączny koszt tonerów</w:t>
      </w:r>
      <w:r w:rsidR="00243C4E">
        <w:rPr>
          <w:sz w:val="22"/>
          <w:szCs w:val="22"/>
        </w:rPr>
        <w:t xml:space="preserve">, o których mowa w </w:t>
      </w:r>
      <w:r w:rsidRPr="00232950">
        <w:rPr>
          <w:sz w:val="22"/>
          <w:szCs w:val="22"/>
        </w:rPr>
        <w:t xml:space="preserve"> </w:t>
      </w:r>
      <w:r w:rsidR="00243C4E">
        <w:rPr>
          <w:sz w:val="22"/>
          <w:szCs w:val="22"/>
        </w:rPr>
        <w:t xml:space="preserve">załączniku nr 4, </w:t>
      </w:r>
      <w:r w:rsidR="00243C4E" w:rsidRPr="00F171CF">
        <w:rPr>
          <w:sz w:val="24"/>
          <w:szCs w:val="24"/>
        </w:rPr>
        <w:t>§ 3.2 pkt. 1</w:t>
      </w:r>
      <w:r w:rsidR="00243C4E">
        <w:rPr>
          <w:b/>
          <w:sz w:val="24"/>
          <w:szCs w:val="24"/>
        </w:rPr>
        <w:t xml:space="preserve"> </w:t>
      </w:r>
      <w:r w:rsidRPr="00232950">
        <w:rPr>
          <w:sz w:val="22"/>
          <w:szCs w:val="22"/>
        </w:rPr>
        <w:t xml:space="preserve">dostarczanych do </w:t>
      </w:r>
      <w:r w:rsidR="00F304EA" w:rsidRPr="00232950">
        <w:rPr>
          <w:sz w:val="22"/>
          <w:szCs w:val="22"/>
        </w:rPr>
        <w:t>trzech urządzeń</w:t>
      </w:r>
      <w:r w:rsidR="00243C4E">
        <w:rPr>
          <w:sz w:val="22"/>
          <w:szCs w:val="22"/>
        </w:rPr>
        <w:t xml:space="preserve">: </w:t>
      </w:r>
      <w:r w:rsidRPr="00232950">
        <w:rPr>
          <w:sz w:val="22"/>
          <w:szCs w:val="22"/>
        </w:rPr>
        <w:t xml:space="preserve">………………………….. PLN brutto </w:t>
      </w:r>
      <w:r w:rsidRPr="00232950">
        <w:rPr>
          <w:i/>
          <w:sz w:val="22"/>
          <w:szCs w:val="22"/>
        </w:rPr>
        <w:t>(wpisać sumę kosztów z tabeli A Formularza kosztów).</w:t>
      </w:r>
    </w:p>
    <w:p w14:paraId="687B0078" w14:textId="77777777" w:rsidR="00815BDE" w:rsidRPr="00232950" w:rsidRDefault="00815BDE" w:rsidP="000671D3">
      <w:pPr>
        <w:pStyle w:val="Akapitzlist"/>
        <w:numPr>
          <w:ilvl w:val="0"/>
          <w:numId w:val="3"/>
        </w:numPr>
        <w:spacing w:line="360" w:lineRule="auto"/>
        <w:ind w:left="618" w:hanging="357"/>
        <w:rPr>
          <w:sz w:val="22"/>
          <w:szCs w:val="22"/>
        </w:rPr>
      </w:pPr>
      <w:r w:rsidRPr="00232950">
        <w:rPr>
          <w:sz w:val="22"/>
          <w:szCs w:val="22"/>
        </w:rPr>
        <w:t xml:space="preserve">łączny koszt świadczenia usług serwisowych w okresie </w:t>
      </w:r>
      <w:r w:rsidR="00243C4E">
        <w:rPr>
          <w:sz w:val="22"/>
          <w:szCs w:val="22"/>
        </w:rPr>
        <w:t>12</w:t>
      </w:r>
      <w:r w:rsidR="00243C4E" w:rsidRPr="00232950">
        <w:rPr>
          <w:sz w:val="22"/>
          <w:szCs w:val="22"/>
        </w:rPr>
        <w:t xml:space="preserve"> </w:t>
      </w:r>
      <w:r w:rsidRPr="00232950">
        <w:rPr>
          <w:sz w:val="22"/>
          <w:szCs w:val="22"/>
        </w:rPr>
        <w:t xml:space="preserve">miesięcy …..………………………… PLN brutto </w:t>
      </w:r>
      <w:r w:rsidRPr="00232950">
        <w:rPr>
          <w:i/>
          <w:sz w:val="22"/>
          <w:szCs w:val="22"/>
        </w:rPr>
        <w:t>(wpisać koszt serwisu z tabeli B Formularza kosztów).</w:t>
      </w:r>
    </w:p>
    <w:p w14:paraId="51CDEB50" w14:textId="1C25B459" w:rsidR="00815BDE" w:rsidRDefault="00E5467C" w:rsidP="00E150A1">
      <w:pPr>
        <w:pStyle w:val="Akapitzlis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Deklarujemy, że w/w </w:t>
      </w:r>
      <w:r w:rsidR="00E150A1">
        <w:rPr>
          <w:sz w:val="22"/>
          <w:szCs w:val="22"/>
        </w:rPr>
        <w:t>urządzenia objęte są</w:t>
      </w:r>
      <w:r>
        <w:rPr>
          <w:sz w:val="22"/>
          <w:szCs w:val="22"/>
        </w:rPr>
        <w:t xml:space="preserve">  </w:t>
      </w:r>
      <w:r w:rsidR="00E150A1">
        <w:rPr>
          <w:sz w:val="22"/>
          <w:szCs w:val="22"/>
        </w:rPr>
        <w:t>……. miesięczną gwarancją</w:t>
      </w:r>
      <w:r w:rsidR="0057388E">
        <w:rPr>
          <w:sz w:val="22"/>
          <w:szCs w:val="22"/>
        </w:rPr>
        <w:t xml:space="preserve"> producenta</w:t>
      </w:r>
      <w:r w:rsidR="00E150A1">
        <w:rPr>
          <w:sz w:val="22"/>
          <w:szCs w:val="22"/>
        </w:rPr>
        <w:t>.</w:t>
      </w:r>
    </w:p>
    <w:p w14:paraId="6D847A78" w14:textId="77777777" w:rsidR="00EC0F56" w:rsidRPr="00232950" w:rsidRDefault="00EC0F56" w:rsidP="00E150A1">
      <w:pPr>
        <w:pStyle w:val="Akapitzlist"/>
        <w:spacing w:line="360" w:lineRule="auto"/>
        <w:ind w:left="567"/>
        <w:rPr>
          <w:sz w:val="22"/>
          <w:szCs w:val="22"/>
        </w:rPr>
      </w:pPr>
    </w:p>
    <w:p w14:paraId="63C92F3B" w14:textId="7E63DFBB" w:rsidR="00815BDE" w:rsidRPr="00232950" w:rsidRDefault="00815BDE" w:rsidP="00815BDE">
      <w:pPr>
        <w:spacing w:after="75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  <w:b/>
        </w:rPr>
        <w:t>6.</w:t>
      </w:r>
      <w:r w:rsidRPr="00232950">
        <w:rPr>
          <w:rFonts w:ascii="Times New Roman" w:hAnsi="Times New Roman" w:cs="Times New Roman"/>
        </w:rPr>
        <w:t xml:space="preserve"> Oświadczam, że zaoferowany asortyment jest zgodny z minimalnymi wymaganiami (parametrami) określonymi w opisie przedmiotu zamówienia i posiada niezbędn</w:t>
      </w:r>
      <w:r w:rsidR="00597467">
        <w:rPr>
          <w:rFonts w:ascii="Times New Roman" w:hAnsi="Times New Roman" w:cs="Times New Roman"/>
        </w:rPr>
        <w:t>e certyfikaty i atesty, zgodnie</w:t>
      </w:r>
      <w:r w:rsidR="00597467">
        <w:rPr>
          <w:rFonts w:ascii="Times New Roman" w:hAnsi="Times New Roman" w:cs="Times New Roman"/>
        </w:rPr>
        <w:br/>
      </w:r>
      <w:r w:rsidRPr="00232950">
        <w:rPr>
          <w:rFonts w:ascii="Times New Roman" w:hAnsi="Times New Roman" w:cs="Times New Roman"/>
        </w:rPr>
        <w:t>z obowiązującymi przepisami prawa i określonymi w opisie przedmiotu zamówienia. Zobowiązuję się na żądanie Zamawiającego przedstawić kopię potwierdzoną za zgodność z oryginałem ww. dokumentów.</w:t>
      </w:r>
    </w:p>
    <w:p w14:paraId="3825DC1A" w14:textId="4827936E" w:rsidR="00815BDE" w:rsidRPr="00232950" w:rsidRDefault="00815BDE" w:rsidP="00815BDE">
      <w:pPr>
        <w:spacing w:after="75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  <w:b/>
        </w:rPr>
        <w:t>7.</w:t>
      </w:r>
      <w:r w:rsidRPr="00232950">
        <w:rPr>
          <w:rFonts w:ascii="Times New Roman" w:hAnsi="Times New Roman" w:cs="Times New Roman"/>
        </w:rPr>
        <w:t xml:space="preserve"> Oświadczam, że powyższe ceny jak i ceny jednostkowe uwzględniają wszystkie elementy składowe zamówienia niezbędne do należytego wykonania przedmiotu zamówienia w zakresie części, na którą składam ofertę. W załączeniu składam </w:t>
      </w:r>
      <w:r w:rsidR="002513FF">
        <w:rPr>
          <w:rFonts w:ascii="Times New Roman" w:hAnsi="Times New Roman" w:cs="Times New Roman"/>
        </w:rPr>
        <w:t>f</w:t>
      </w:r>
      <w:r w:rsidRPr="00232950">
        <w:rPr>
          <w:rFonts w:ascii="Times New Roman" w:hAnsi="Times New Roman" w:cs="Times New Roman"/>
        </w:rPr>
        <w:t>ormularz kosztów</w:t>
      </w:r>
      <w:r w:rsidR="002513FF">
        <w:rPr>
          <w:rFonts w:ascii="Times New Roman" w:hAnsi="Times New Roman" w:cs="Times New Roman"/>
        </w:rPr>
        <w:t>.</w:t>
      </w:r>
      <w:r w:rsidRPr="00232950">
        <w:rPr>
          <w:rFonts w:ascii="Times New Roman" w:hAnsi="Times New Roman" w:cs="Times New Roman"/>
        </w:rPr>
        <w:t xml:space="preserve"> </w:t>
      </w:r>
    </w:p>
    <w:p w14:paraId="1F7999FA" w14:textId="77777777" w:rsidR="00815BDE" w:rsidRPr="00232950" w:rsidRDefault="00815BDE" w:rsidP="00815BDE">
      <w:pPr>
        <w:spacing w:after="75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  <w:b/>
        </w:rPr>
        <w:t>8.</w:t>
      </w:r>
      <w:r w:rsidRPr="00232950">
        <w:rPr>
          <w:rFonts w:ascii="Times New Roman" w:hAnsi="Times New Roman" w:cs="Times New Roman"/>
        </w:rPr>
        <w:t xml:space="preserve"> Oświadczam, że jestem związany niniejszą ofertą przez okres 30 dni, od dnia upływu terminu składania ofert. </w:t>
      </w:r>
    </w:p>
    <w:p w14:paraId="1714DF12" w14:textId="77777777" w:rsidR="00815BDE" w:rsidRPr="00232950" w:rsidRDefault="00815BDE" w:rsidP="00815BDE">
      <w:pPr>
        <w:pStyle w:val="Akapitzlist"/>
        <w:spacing w:after="75" w:line="360" w:lineRule="auto"/>
        <w:ind w:left="360" w:hanging="360"/>
        <w:jc w:val="both"/>
        <w:rPr>
          <w:sz w:val="22"/>
          <w:szCs w:val="22"/>
        </w:rPr>
      </w:pPr>
      <w:r w:rsidRPr="00232950">
        <w:rPr>
          <w:b/>
          <w:sz w:val="22"/>
          <w:szCs w:val="22"/>
        </w:rPr>
        <w:t>9.</w:t>
      </w:r>
      <w:r w:rsidRPr="00232950">
        <w:rPr>
          <w:sz w:val="22"/>
          <w:szCs w:val="22"/>
        </w:rPr>
        <w:t xml:space="preserve">  Ofertę niniejszą składam na …………..  kolejno ponumerowanych stronach.</w:t>
      </w:r>
    </w:p>
    <w:p w14:paraId="73C23831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</w:p>
    <w:p w14:paraId="7CF29F4A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</w:p>
    <w:p w14:paraId="02D5E4E1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………………………………………</w:t>
      </w:r>
    </w:p>
    <w:p w14:paraId="62BA3D1D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 xml:space="preserve">      /podpis osoby/osób/ upoważnionych</w:t>
      </w:r>
    </w:p>
    <w:p w14:paraId="1DC77647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08114C20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1AA2224C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590A79B3" w14:textId="77777777" w:rsidR="00815BDE" w:rsidRPr="000671D3" w:rsidRDefault="00815BDE" w:rsidP="00815BDE">
      <w:pPr>
        <w:spacing w:before="45" w:after="15"/>
        <w:ind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Załączniki:</w:t>
      </w:r>
    </w:p>
    <w:p w14:paraId="55425457" w14:textId="77777777" w:rsidR="002513FF" w:rsidRDefault="00815BDE" w:rsidP="00815BDE">
      <w:pPr>
        <w:pStyle w:val="Akapitzlist"/>
        <w:numPr>
          <w:ilvl w:val="0"/>
          <w:numId w:val="4"/>
        </w:numPr>
        <w:spacing w:before="45" w:after="15"/>
      </w:pPr>
      <w:r w:rsidRPr="000671D3">
        <w:t xml:space="preserve">Formularz kosztów </w:t>
      </w:r>
    </w:p>
    <w:p w14:paraId="4B902693" w14:textId="6CAA5E73" w:rsidR="00815BDE" w:rsidRPr="000671D3" w:rsidRDefault="00815BDE" w:rsidP="00815BDE">
      <w:pPr>
        <w:pStyle w:val="Akapitzlist"/>
        <w:numPr>
          <w:ilvl w:val="0"/>
          <w:numId w:val="4"/>
        </w:numPr>
        <w:spacing w:before="45" w:after="15"/>
      </w:pPr>
      <w:bookmarkStart w:id="0" w:name="_GoBack"/>
      <w:bookmarkEnd w:id="0"/>
      <w:r w:rsidRPr="000671D3">
        <w:t>………………………..</w:t>
      </w:r>
    </w:p>
    <w:p w14:paraId="7424A859" w14:textId="77777777" w:rsidR="00705D83" w:rsidRPr="000671D3" w:rsidRDefault="00705D83" w:rsidP="00815BDE">
      <w:pPr>
        <w:rPr>
          <w:rFonts w:ascii="Times New Roman" w:hAnsi="Times New Roman" w:cs="Times New Roman"/>
        </w:rPr>
      </w:pPr>
    </w:p>
    <w:sectPr w:rsidR="00705D83" w:rsidRPr="000671D3" w:rsidSect="00E17D36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832E" w14:textId="77777777" w:rsidR="00BD6522" w:rsidRDefault="00BD6522" w:rsidP="00815BDE">
      <w:pPr>
        <w:spacing w:after="0" w:line="240" w:lineRule="auto"/>
      </w:pPr>
      <w:r>
        <w:separator/>
      </w:r>
    </w:p>
  </w:endnote>
  <w:endnote w:type="continuationSeparator" w:id="0">
    <w:p w14:paraId="1429DA0C" w14:textId="77777777" w:rsidR="00BD6522" w:rsidRDefault="00BD6522" w:rsidP="008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4401A" w14:textId="77777777" w:rsidR="00BD6522" w:rsidRDefault="00BD6522" w:rsidP="00815BDE">
      <w:pPr>
        <w:spacing w:after="0" w:line="240" w:lineRule="auto"/>
      </w:pPr>
      <w:r>
        <w:separator/>
      </w:r>
    </w:p>
  </w:footnote>
  <w:footnote w:type="continuationSeparator" w:id="0">
    <w:p w14:paraId="320BF635" w14:textId="77777777" w:rsidR="00BD6522" w:rsidRDefault="00BD6522" w:rsidP="008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148"/>
    <w:multiLevelType w:val="hybridMultilevel"/>
    <w:tmpl w:val="CF9E9F1C"/>
    <w:lvl w:ilvl="0" w:tplc="8F8EE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7FC5"/>
    <w:multiLevelType w:val="hybridMultilevel"/>
    <w:tmpl w:val="46FECF2C"/>
    <w:lvl w:ilvl="0" w:tplc="58DC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D109B"/>
    <w:multiLevelType w:val="hybridMultilevel"/>
    <w:tmpl w:val="0240B012"/>
    <w:lvl w:ilvl="0" w:tplc="21C272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2C6102"/>
    <w:multiLevelType w:val="hybridMultilevel"/>
    <w:tmpl w:val="4E023900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A4"/>
    <w:rsid w:val="00043943"/>
    <w:rsid w:val="000671D3"/>
    <w:rsid w:val="000C0AFC"/>
    <w:rsid w:val="000D790E"/>
    <w:rsid w:val="000F0F71"/>
    <w:rsid w:val="00134FC5"/>
    <w:rsid w:val="001435B5"/>
    <w:rsid w:val="00176581"/>
    <w:rsid w:val="001D3099"/>
    <w:rsid w:val="001D4508"/>
    <w:rsid w:val="00232950"/>
    <w:rsid w:val="00243C4E"/>
    <w:rsid w:val="002513FF"/>
    <w:rsid w:val="00255C0F"/>
    <w:rsid w:val="002E5CD3"/>
    <w:rsid w:val="002E7736"/>
    <w:rsid w:val="0035589D"/>
    <w:rsid w:val="0039490D"/>
    <w:rsid w:val="003E2FEC"/>
    <w:rsid w:val="004371BF"/>
    <w:rsid w:val="00437CBC"/>
    <w:rsid w:val="00472EC1"/>
    <w:rsid w:val="004D7785"/>
    <w:rsid w:val="0057388E"/>
    <w:rsid w:val="0059704C"/>
    <w:rsid w:val="00597467"/>
    <w:rsid w:val="005F3A99"/>
    <w:rsid w:val="00602E6A"/>
    <w:rsid w:val="006077C1"/>
    <w:rsid w:val="006A5A85"/>
    <w:rsid w:val="00705D83"/>
    <w:rsid w:val="00712154"/>
    <w:rsid w:val="00797F59"/>
    <w:rsid w:val="007D55E5"/>
    <w:rsid w:val="00815BDE"/>
    <w:rsid w:val="00817B90"/>
    <w:rsid w:val="008604C5"/>
    <w:rsid w:val="00884324"/>
    <w:rsid w:val="008B74A4"/>
    <w:rsid w:val="009547BA"/>
    <w:rsid w:val="009B4FE6"/>
    <w:rsid w:val="009C7478"/>
    <w:rsid w:val="00AA04DA"/>
    <w:rsid w:val="00AA4824"/>
    <w:rsid w:val="00BD6522"/>
    <w:rsid w:val="00BE7C5E"/>
    <w:rsid w:val="00C23A0F"/>
    <w:rsid w:val="00C3292A"/>
    <w:rsid w:val="00C55DE0"/>
    <w:rsid w:val="00C626B0"/>
    <w:rsid w:val="00C64C98"/>
    <w:rsid w:val="00C82B66"/>
    <w:rsid w:val="00C87AD2"/>
    <w:rsid w:val="00CB1E8D"/>
    <w:rsid w:val="00CB27B1"/>
    <w:rsid w:val="00CB5B35"/>
    <w:rsid w:val="00CC53B1"/>
    <w:rsid w:val="00D2696C"/>
    <w:rsid w:val="00D4333E"/>
    <w:rsid w:val="00D97497"/>
    <w:rsid w:val="00DB0083"/>
    <w:rsid w:val="00DB08CE"/>
    <w:rsid w:val="00DF38F2"/>
    <w:rsid w:val="00E150A1"/>
    <w:rsid w:val="00E25EA4"/>
    <w:rsid w:val="00E50A96"/>
    <w:rsid w:val="00E5467C"/>
    <w:rsid w:val="00EC0F56"/>
    <w:rsid w:val="00F171CF"/>
    <w:rsid w:val="00F304EA"/>
    <w:rsid w:val="00F434DB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15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5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B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5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15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5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B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5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Michalski</dc:creator>
  <cp:keywords/>
  <dc:description/>
  <cp:lastModifiedBy>barbara.szydlo</cp:lastModifiedBy>
  <cp:revision>62</cp:revision>
  <dcterms:created xsi:type="dcterms:W3CDTF">2017-11-06T08:04:00Z</dcterms:created>
  <dcterms:modified xsi:type="dcterms:W3CDTF">2017-11-07T14:25:00Z</dcterms:modified>
</cp:coreProperties>
</file>